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小規模専用水道</w:t>
      </w:r>
      <w:r w:rsidR="00B056C1">
        <w:rPr>
          <w:rFonts w:hint="eastAsia"/>
          <w:kern w:val="0"/>
        </w:rPr>
        <w:t>布設工事中止</w:t>
      </w:r>
      <w:r>
        <w:rPr>
          <w:rFonts w:hint="eastAsia"/>
          <w:kern w:val="0"/>
        </w:rPr>
        <w:t>届出書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>南房総市長　　　　　　　様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住所</w:t>
      </w:r>
    </w:p>
    <w:p w:rsidR="007E7AFB" w:rsidRDefault="007E7AFB" w:rsidP="007E7AFB">
      <w:pPr>
        <w:ind w:leftChars="100" w:left="210"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7E7AFB" w:rsidRDefault="00FE01F0" w:rsidP="007E7AFB">
      <w:pPr>
        <w:ind w:leftChars="2300" w:left="4830" w:rightChars="100" w:right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224942</wp:posOffset>
                </wp:positionV>
                <wp:extent cx="3357677" cy="466090"/>
                <wp:effectExtent l="0" t="0" r="1460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7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AF2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17.7pt;width:264.4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e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n4/GyXiMUQG+OEnCqS9a&#10;QNL96UYb+4KpGjkjwytNijtmbwjX/hKyvTbWl4b2BAl9j1FZCyj0lggUJUkydjQBs98M1h7VnZRq&#10;yYXwUhEStRmejoYjD26U4NQ5fV70ejUXGgEo0PBfD3uyTauNpB7M5WzR25Zw0dlwuZAOD1LQh+6S&#10;4dX0aRpOF5PFJB7Ew2QxiMM8H1wt5/EgWUbjUX6ez+d59NmFFsVpxSll0kW3V3YU/51y+h7rNHnQ&#10;9gkLc0x26b+nZIPTMHyKgcv+79l5sTh9dDpbKXoPWtGqa1V4WsColP6IUQttmmHzYUM0w0i8lKC3&#10;cTycjqCv/WQyAXEgfexYHTmILAAowxajzpzb7iXYNJqvK7gn8kWV6goUWnLrNOHU28XUT6ARffz9&#10;o+E6/Xjud/1+2ma/AAAA//8DAFBLAwQUAAYACAAAACEANIjYN94AAAAKAQAADwAAAGRycy9kb3du&#10;cmV2LnhtbEyPQU7DMBBF90jcwRokdtQOTUoa4lSAQKI7SHsANx6SqPE4it023J5hBcvRf/r/TbmZ&#10;3SDOOIXek4ZkoUAgNd721GrY797uchAhGrJm8IQavjHAprq+Kk1h/YU+8VzHVnAJhcJo6GIcCylD&#10;06EzYeFHJM6+/ORM5HNqpZ3MhcvdIO+VWklneuKFzoz40mFzrE9Og8dsVSfb9j1V9tl9DM3rtpdH&#10;rW9v5qdHEBHn+AfDrz6rQ8VOB38iG8SgIU3UA6MallkKgoH1cp2BODCp8hxkVcr/L1Q/AAAA//8D&#10;AFBLAQItABQABgAIAAAAIQC2gziS/gAAAOEBAAATAAAAAAAAAAAAAAAAAAAAAABbQ29udGVudF9U&#10;eXBlc10ueG1sUEsBAi0AFAAGAAgAAAAhADj9If/WAAAAlAEAAAsAAAAAAAAAAAAAAAAALwEAAF9y&#10;ZWxzLy5yZWxzUEsBAi0AFAAGAAgAAAAhADG4Al6fAgAAIgUAAA4AAAAAAAAAAAAAAAAALgIAAGRy&#10;cy9lMm9Eb2MueG1sUEsBAi0AFAAGAAgAAAAhADSI2DfeAAAACgEAAA8AAAAAAAAAAAAAAAAA+QQA&#10;AGRycy9kb3ducmV2LnhtbFBLBQYAAAAABAAEAPMAAAAEBgAAAAA=&#10;">
                <v:textbox inset="5.85pt,.7pt,5.85pt,.7pt"/>
              </v:shape>
            </w:pict>
          </mc:Fallback>
        </mc:AlternateContent>
      </w:r>
      <w:r w:rsidR="007E7AFB">
        <w:rPr>
          <w:rFonts w:hint="eastAsia"/>
          <w:kern w:val="0"/>
        </w:rPr>
        <w:t>電話番号</w:t>
      </w:r>
    </w:p>
    <w:p w:rsidR="007E7AFB" w:rsidRDefault="007E7AFB" w:rsidP="007E7AFB">
      <w:pPr>
        <w:ind w:leftChars="2000" w:left="4200" w:rightChars="200" w:right="420"/>
        <w:rPr>
          <w:kern w:val="0"/>
        </w:rPr>
      </w:pP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</w:t>
      </w:r>
      <w:r w:rsidR="00B056C1">
        <w:rPr>
          <w:rFonts w:hint="eastAsia"/>
          <w:kern w:val="0"/>
        </w:rPr>
        <w:t>専用</w:t>
      </w:r>
      <w:r>
        <w:rPr>
          <w:rFonts w:hint="eastAsia"/>
          <w:kern w:val="0"/>
        </w:rPr>
        <w:t>水道</w:t>
      </w:r>
      <w:r w:rsidR="00B056C1">
        <w:rPr>
          <w:rFonts w:hint="eastAsia"/>
          <w:kern w:val="0"/>
        </w:rPr>
        <w:t>の布設工事を中止したいので</w:t>
      </w:r>
      <w:r>
        <w:rPr>
          <w:rFonts w:hint="eastAsia"/>
          <w:kern w:val="0"/>
        </w:rPr>
        <w:t>、下記のとおり届け出ます｡</w:t>
      </w:r>
    </w:p>
    <w:p w:rsidR="00B056C1" w:rsidRDefault="00B056C1" w:rsidP="007E7AFB">
      <w:pPr>
        <w:ind w:leftChars="200" w:left="420" w:rightChars="100" w:right="210" w:firstLineChars="100" w:firstLine="210"/>
        <w:rPr>
          <w:rFonts w:hint="eastAsia"/>
          <w:kern w:val="0"/>
        </w:rPr>
      </w:pPr>
    </w:p>
    <w:p w:rsidR="007E7AFB" w:rsidRDefault="007E7AFB" w:rsidP="007E7AFB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確認番号・年月日</w:t>
      </w:r>
      <w:r w:rsidR="00B056C1">
        <w:rPr>
          <w:rFonts w:hint="eastAsia"/>
          <w:kern w:val="0"/>
        </w:rPr>
        <w:t xml:space="preserve">　　　　南水第　　　　号　　　　　　年　　月　　日</w:t>
      </w:r>
    </w:p>
    <w:p w:rsidR="00FE01F0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施設</w:t>
      </w:r>
      <w:r w:rsidR="00B056C1">
        <w:rPr>
          <w:rFonts w:hint="eastAsia"/>
          <w:kern w:val="0"/>
        </w:rPr>
        <w:t>（</w:t>
      </w:r>
      <w:r>
        <w:rPr>
          <w:rFonts w:hint="eastAsia"/>
          <w:kern w:val="0"/>
        </w:rPr>
        <w:t>区域）の名称及び所在地</w:t>
      </w:r>
    </w:p>
    <w:p w:rsidR="00FE01F0" w:rsidRPr="00B056C1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 xml:space="preserve">３　</w:t>
      </w:r>
      <w:r w:rsidR="00B056C1">
        <w:rPr>
          <w:rFonts w:hint="eastAsia"/>
          <w:kern w:val="0"/>
        </w:rPr>
        <w:t>工事中止年月日</w:t>
      </w:r>
    </w:p>
    <w:p w:rsidR="00FE01F0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 xml:space="preserve">４　</w:t>
      </w:r>
      <w:r w:rsidR="00B056C1">
        <w:rPr>
          <w:rFonts w:hint="eastAsia"/>
          <w:kern w:val="0"/>
        </w:rPr>
        <w:t>工事中止</w:t>
      </w:r>
      <w:bookmarkStart w:id="0" w:name="_GoBack"/>
      <w:bookmarkEnd w:id="0"/>
      <w:r>
        <w:rPr>
          <w:rFonts w:hint="eastAsia"/>
          <w:kern w:val="0"/>
        </w:rPr>
        <w:t>の理由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AC44F7" w:rsidRDefault="007E7AFB" w:rsidP="007E7AFB"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sectPr w:rsidR="00AC44F7" w:rsidSect="00FE01F0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B"/>
    <w:rsid w:val="007E7AFB"/>
    <w:rsid w:val="00AC44F7"/>
    <w:rsid w:val="00B056C1"/>
    <w:rsid w:val="00C71658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CC2EF-FB0B-40FC-81D3-17082A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F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5</cp:revision>
  <dcterms:created xsi:type="dcterms:W3CDTF">2018-07-17T05:38:00Z</dcterms:created>
  <dcterms:modified xsi:type="dcterms:W3CDTF">2018-07-17T07:02:00Z</dcterms:modified>
</cp:coreProperties>
</file>